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5D1D" w14:textId="01EEA5CB" w:rsidR="00BC5CE3" w:rsidRDefault="00271AD1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noProof/>
          <w:lang w:eastAsia="pl-PL"/>
        </w:rPr>
        <w:drawing>
          <wp:inline distT="0" distB="0" distL="0" distR="0" wp14:anchorId="466CD0B0" wp14:editId="3B608C2E">
            <wp:extent cx="5761355" cy="5060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3C908840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8F5A51">
        <w:rPr>
          <w:rFonts w:ascii="Cambria" w:hAnsi="Cambria" w:cs="Arial"/>
          <w:b/>
          <w:bCs/>
        </w:rPr>
        <w:t>10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5A2594E" w14:textId="1F4EB841" w:rsidR="0011113A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29FF6291" w14:textId="45751D0E" w:rsidR="00843C89" w:rsidRPr="00843C89" w:rsidRDefault="00843C8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8E88DC2" w14:textId="4F96303A" w:rsidR="00843C89" w:rsidRPr="00843C89" w:rsidRDefault="00843C8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843C89">
        <w:rPr>
          <w:rFonts w:ascii="Cambria" w:hAnsi="Cambria" w:cs="Arial"/>
          <w:b/>
          <w:bCs/>
          <w:sz w:val="28"/>
          <w:szCs w:val="28"/>
        </w:rPr>
        <w:t>20f5ea7d-a244-4ed6-8130-bfeaacaa3ea9</w:t>
      </w:r>
    </w:p>
    <w:p w14:paraId="3EE72C41" w14:textId="77777777" w:rsidR="0011113A" w:rsidRDefault="0011113A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02A911A1" w:rsidR="001B2D39" w:rsidRPr="0011113A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11113A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6D81" w14:textId="77777777" w:rsidR="00F5354B" w:rsidRDefault="00F5354B">
      <w:pPr>
        <w:spacing w:after="0" w:line="240" w:lineRule="auto"/>
      </w:pPr>
      <w:r>
        <w:separator/>
      </w:r>
    </w:p>
  </w:endnote>
  <w:endnote w:type="continuationSeparator" w:id="0">
    <w:p w14:paraId="059F66D2" w14:textId="77777777" w:rsidR="00F5354B" w:rsidRDefault="00F5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D4FC" w14:textId="77777777" w:rsidR="00F5354B" w:rsidRDefault="00F5354B">
      <w:pPr>
        <w:spacing w:after="0" w:line="240" w:lineRule="auto"/>
      </w:pPr>
      <w:r>
        <w:separator/>
      </w:r>
    </w:p>
  </w:footnote>
  <w:footnote w:type="continuationSeparator" w:id="0">
    <w:p w14:paraId="7E36EB8F" w14:textId="77777777" w:rsidR="00F5354B" w:rsidRDefault="00F5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62DDB"/>
    <w:rsid w:val="0011113A"/>
    <w:rsid w:val="0014287A"/>
    <w:rsid w:val="001B2D39"/>
    <w:rsid w:val="001E4F4B"/>
    <w:rsid w:val="001E670E"/>
    <w:rsid w:val="00242C6C"/>
    <w:rsid w:val="0025689A"/>
    <w:rsid w:val="00271AD1"/>
    <w:rsid w:val="002A4507"/>
    <w:rsid w:val="002D6014"/>
    <w:rsid w:val="00465164"/>
    <w:rsid w:val="00494597"/>
    <w:rsid w:val="004F2FF1"/>
    <w:rsid w:val="0052128B"/>
    <w:rsid w:val="005235A5"/>
    <w:rsid w:val="00534DF0"/>
    <w:rsid w:val="0058553C"/>
    <w:rsid w:val="00596EA8"/>
    <w:rsid w:val="0061653B"/>
    <w:rsid w:val="00661664"/>
    <w:rsid w:val="0076487D"/>
    <w:rsid w:val="007A0F5D"/>
    <w:rsid w:val="007C7F3A"/>
    <w:rsid w:val="00805831"/>
    <w:rsid w:val="00836110"/>
    <w:rsid w:val="00843C89"/>
    <w:rsid w:val="00891DF7"/>
    <w:rsid w:val="008F5A51"/>
    <w:rsid w:val="009558A0"/>
    <w:rsid w:val="00983A8E"/>
    <w:rsid w:val="00A343E9"/>
    <w:rsid w:val="00A47C1C"/>
    <w:rsid w:val="00AB753B"/>
    <w:rsid w:val="00B55DAD"/>
    <w:rsid w:val="00BC5CE3"/>
    <w:rsid w:val="00BF0B5F"/>
    <w:rsid w:val="00C404C9"/>
    <w:rsid w:val="00C452E9"/>
    <w:rsid w:val="00DC3B7B"/>
    <w:rsid w:val="00E94DB4"/>
    <w:rsid w:val="00ED5604"/>
    <w:rsid w:val="00F5354B"/>
    <w:rsid w:val="00FF342E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5</cp:revision>
  <dcterms:created xsi:type="dcterms:W3CDTF">2021-09-01T21:44:00Z</dcterms:created>
  <dcterms:modified xsi:type="dcterms:W3CDTF">2021-10-06T10:12:00Z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